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CEC6D" w14:textId="24A2F95D" w:rsidR="00261288" w:rsidRDefault="00261288" w:rsidP="00863AC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B4517D0" wp14:editId="27F7D530">
            <wp:simplePos x="0" y="0"/>
            <wp:positionH relativeFrom="column">
              <wp:posOffset>2334126</wp:posOffset>
            </wp:positionH>
            <wp:positionV relativeFrom="paragraph">
              <wp:posOffset>-441157</wp:posOffset>
            </wp:positionV>
            <wp:extent cx="1981200" cy="1351280"/>
            <wp:effectExtent l="0" t="0" r="0" b="0"/>
            <wp:wrapNone/>
            <wp:docPr id="419276703" name="Grafik 1" descr="Ein Bild, das Vogel, 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276703" name="Grafik 1" descr="Ein Bild, das Vogel, Kunst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1521D" w14:textId="77777777" w:rsidR="00261288" w:rsidRDefault="00261288" w:rsidP="00863ACC">
      <w:pPr>
        <w:jc w:val="center"/>
        <w:rPr>
          <w:rFonts w:ascii="Arial" w:hAnsi="Arial" w:cs="Arial"/>
          <w:sz w:val="40"/>
          <w:szCs w:val="40"/>
        </w:rPr>
      </w:pPr>
    </w:p>
    <w:p w14:paraId="16DB1640" w14:textId="5BBDE685" w:rsidR="00B5331C" w:rsidRDefault="00863ACC" w:rsidP="00863ACC">
      <w:pPr>
        <w:jc w:val="center"/>
        <w:rPr>
          <w:rFonts w:ascii="Arial" w:hAnsi="Arial" w:cs="Arial"/>
          <w:sz w:val="40"/>
          <w:szCs w:val="40"/>
        </w:rPr>
      </w:pPr>
      <w:r w:rsidRPr="00863ACC">
        <w:rPr>
          <w:rFonts w:ascii="Arial" w:hAnsi="Arial" w:cs="Arial"/>
          <w:sz w:val="40"/>
          <w:szCs w:val="40"/>
        </w:rPr>
        <w:t>Orientierungshilfen für den Waldtag</w:t>
      </w:r>
    </w:p>
    <w:p w14:paraId="768822BA" w14:textId="5FA925B1" w:rsidR="00863ACC" w:rsidRDefault="00863ACC" w:rsidP="00863ACC">
      <w:pPr>
        <w:jc w:val="center"/>
        <w:rPr>
          <w:rFonts w:ascii="Arial" w:hAnsi="Arial" w:cs="Arial"/>
          <w:sz w:val="40"/>
          <w:szCs w:val="40"/>
        </w:rPr>
      </w:pPr>
    </w:p>
    <w:p w14:paraId="7717D555" w14:textId="65BC7645" w:rsidR="00863ACC" w:rsidRPr="00C42A1E" w:rsidRDefault="00863ACC" w:rsidP="00863AC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42A1E">
        <w:rPr>
          <w:rFonts w:ascii="Arial" w:hAnsi="Arial" w:cs="Arial"/>
          <w:b/>
          <w:bCs/>
          <w:sz w:val="24"/>
          <w:szCs w:val="24"/>
          <w:u w:val="single"/>
        </w:rPr>
        <w:t>Frühstück</w:t>
      </w:r>
      <w:r w:rsidR="00261288">
        <w:rPr>
          <w:rFonts w:ascii="Arial" w:hAnsi="Arial" w:cs="Arial"/>
          <w:b/>
          <w:bCs/>
          <w:sz w:val="24"/>
          <w:szCs w:val="24"/>
          <w:u w:val="single"/>
        </w:rPr>
        <w:t xml:space="preserve"> wird bis 9:00h in einer Kühltruhe gelagert:</w:t>
      </w:r>
    </w:p>
    <w:p w14:paraId="6788556E" w14:textId="4FF727E8" w:rsidR="00863ACC" w:rsidRDefault="00863ACC" w:rsidP="00863AC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zuckerfrei! </w:t>
      </w:r>
    </w:p>
    <w:p w14:paraId="57C2C8E5" w14:textId="047FA7DB" w:rsidR="00863ACC" w:rsidRDefault="00863ACC" w:rsidP="00863AC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Brote</w:t>
      </w:r>
      <w:r w:rsidR="00C42A1E">
        <w:rPr>
          <w:rFonts w:ascii="Arial" w:hAnsi="Arial" w:cs="Arial"/>
          <w:sz w:val="24"/>
          <w:szCs w:val="24"/>
        </w:rPr>
        <w:t xml:space="preserve"> (Käse, Wurst, Aufstriche)</w:t>
      </w:r>
    </w:p>
    <w:p w14:paraId="4E4C372E" w14:textId="10C844D2" w:rsidR="00863ACC" w:rsidRDefault="00863ACC" w:rsidP="00863AC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Salz-, Sesamstangen oder Brezeln</w:t>
      </w:r>
    </w:p>
    <w:p w14:paraId="6E04E2C3" w14:textId="047F3C48" w:rsidR="00863ACC" w:rsidRDefault="00863ACC" w:rsidP="00863AC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Laugenbrezel bzw. Stange</w:t>
      </w:r>
    </w:p>
    <w:p w14:paraId="20385121" w14:textId="50DB453D" w:rsidR="00863ACC" w:rsidRDefault="00863ACC" w:rsidP="00863AC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Reiswaffel (ohne Schokolade!)</w:t>
      </w:r>
    </w:p>
    <w:p w14:paraId="06FC1380" w14:textId="2809CD21" w:rsidR="00863ACC" w:rsidRDefault="00863ACC" w:rsidP="00863AC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Knäckebrot</w:t>
      </w:r>
    </w:p>
    <w:p w14:paraId="73F957B2" w14:textId="1A26AB61" w:rsidR="00863ACC" w:rsidRPr="00261288" w:rsidRDefault="00863ACC" w:rsidP="0026128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Kräcker</w:t>
      </w:r>
      <w:r w:rsidR="00261288">
        <w:rPr>
          <w:rFonts w:ascii="Arial" w:hAnsi="Arial" w:cs="Arial"/>
          <w:sz w:val="24"/>
          <w:szCs w:val="24"/>
        </w:rPr>
        <w:t>-/</w:t>
      </w:r>
      <w:r w:rsidRPr="00261288">
        <w:rPr>
          <w:rFonts w:ascii="Arial" w:hAnsi="Arial" w:cs="Arial"/>
          <w:sz w:val="24"/>
          <w:szCs w:val="24"/>
        </w:rPr>
        <w:t>Knuspertiere</w:t>
      </w:r>
    </w:p>
    <w:p w14:paraId="19D2486B" w14:textId="6110F438" w:rsidR="00863ACC" w:rsidRDefault="00863ACC" w:rsidP="00863AC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Käse- oder Wurststückchen </w:t>
      </w:r>
    </w:p>
    <w:p w14:paraId="6275F1D7" w14:textId="34B46931" w:rsidR="00863ACC" w:rsidRDefault="00863ACC" w:rsidP="00863AC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Obst: </w:t>
      </w:r>
    </w:p>
    <w:p w14:paraId="083447BC" w14:textId="17EE54E4" w:rsidR="00863ACC" w:rsidRDefault="00863ACC" w:rsidP="00863AC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der Wespenzeit bitte nur ungesüßtes Trockenobst (Dörrautomat ausleihbar bei Eltern)</w:t>
      </w:r>
    </w:p>
    <w:p w14:paraId="2AB214CB" w14:textId="2D3B7A0F" w:rsidR="00863ACC" w:rsidRDefault="00863ACC" w:rsidP="00863AC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Apfel </w:t>
      </w:r>
    </w:p>
    <w:p w14:paraId="5DC65303" w14:textId="457BF577" w:rsidR="00863ACC" w:rsidRDefault="00863ACC" w:rsidP="00863AC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Banane</w:t>
      </w:r>
    </w:p>
    <w:p w14:paraId="3F84B76A" w14:textId="5C22DD33" w:rsidR="00863ACC" w:rsidRDefault="00863ACC" w:rsidP="00863AC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Trauben</w:t>
      </w:r>
    </w:p>
    <w:p w14:paraId="5B7E1B6C" w14:textId="4C210286" w:rsidR="00863ACC" w:rsidRDefault="00863ACC" w:rsidP="00863AC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Erdbeeren</w:t>
      </w:r>
    </w:p>
    <w:p w14:paraId="296ABB07" w14:textId="0BDB88E8" w:rsidR="00863ACC" w:rsidRDefault="00863ACC" w:rsidP="00863AC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Orange</w:t>
      </w:r>
    </w:p>
    <w:p w14:paraId="3365EA37" w14:textId="68C70C35" w:rsidR="00863ACC" w:rsidRDefault="00863ACC" w:rsidP="00863AC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Mandarine</w:t>
      </w:r>
    </w:p>
    <w:p w14:paraId="372C357B" w14:textId="27A49C8E" w:rsidR="00863ACC" w:rsidRDefault="000B765D" w:rsidP="00863AC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Rosinen</w:t>
      </w:r>
    </w:p>
    <w:p w14:paraId="2B9DDCDC" w14:textId="77777777" w:rsidR="00863ACC" w:rsidRDefault="00863ACC" w:rsidP="00863ACC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14:paraId="29E64598" w14:textId="2C1F57E8" w:rsidR="00863ACC" w:rsidRDefault="00863ACC" w:rsidP="00863AC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Gemüse:</w:t>
      </w:r>
    </w:p>
    <w:p w14:paraId="497C361F" w14:textId="439FFC8C" w:rsidR="00863ACC" w:rsidRDefault="00863ACC" w:rsidP="00863AC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Gurke</w:t>
      </w:r>
    </w:p>
    <w:p w14:paraId="6BA859E1" w14:textId="56610F06" w:rsidR="00863ACC" w:rsidRDefault="00863ACC" w:rsidP="00863AC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Tomate</w:t>
      </w:r>
    </w:p>
    <w:p w14:paraId="50B1CD3F" w14:textId="36CE1734" w:rsidR="00863ACC" w:rsidRDefault="00863ACC" w:rsidP="00863AC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</w:t>
      </w:r>
    </w:p>
    <w:p w14:paraId="5D87A96F" w14:textId="3DE3CC3C" w:rsidR="00C42A1E" w:rsidRDefault="00863ACC" w:rsidP="00C42A1E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Paprika</w:t>
      </w:r>
      <w:r w:rsidR="00261288">
        <w:rPr>
          <w:rFonts w:ascii="Arial" w:hAnsi="Arial" w:cs="Arial"/>
          <w:sz w:val="24"/>
          <w:szCs w:val="24"/>
        </w:rPr>
        <w:t xml:space="preserve"> …</w:t>
      </w:r>
    </w:p>
    <w:p w14:paraId="0DFB8A62" w14:textId="77777777" w:rsidR="00261288" w:rsidRPr="00261288" w:rsidRDefault="00261288" w:rsidP="00261288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14:paraId="7F17D952" w14:textId="3195368F" w:rsidR="00C42A1E" w:rsidRDefault="00C42A1E" w:rsidP="00C42A1E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Regeln bei Teilen:</w:t>
      </w:r>
    </w:p>
    <w:p w14:paraId="445AEBB5" w14:textId="1458E42E" w:rsidR="00C42A1E" w:rsidRDefault="00C42A1E" w:rsidP="00C42A1E">
      <w:pPr>
        <w:pStyle w:val="Listenabsatz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Teilen ist grundsätzlich erwünscht</w:t>
      </w:r>
    </w:p>
    <w:p w14:paraId="313664D8" w14:textId="786ED2E5" w:rsidR="00C42A1E" w:rsidRDefault="00C42A1E" w:rsidP="00C42A1E">
      <w:pPr>
        <w:pStyle w:val="Listenabsatz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ein Kind nicht teilen möchte ist dies auch in Ordnung, jedoch darf es dann auch nicht bei einem anderen Kind mitessen</w:t>
      </w:r>
    </w:p>
    <w:p w14:paraId="3FE8AC63" w14:textId="6374C6B7" w:rsidR="00C42A1E" w:rsidRDefault="00C42A1E" w:rsidP="00C42A1E">
      <w:pPr>
        <w:pStyle w:val="Listenabsatz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soll immer vorher gefragt werden, bevor man sich etwas nimmt oder man jemandem etwas abgibt (nicht einfach in die Dose legen)</w:t>
      </w:r>
    </w:p>
    <w:p w14:paraId="11F84362" w14:textId="77F0037D" w:rsidR="00C42A1E" w:rsidRDefault="00C42A1E" w:rsidP="00C42A1E">
      <w:pPr>
        <w:pStyle w:val="Listenabsatz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letzte Stück darf „nicht geteilt“ werden </w:t>
      </w:r>
      <w:r w:rsidRPr="00C42A1E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„ich möchte den Rest allein essen“</w:t>
      </w:r>
    </w:p>
    <w:p w14:paraId="64CEE721" w14:textId="6B1754B4" w:rsidR="00101FBC" w:rsidRPr="00261288" w:rsidRDefault="00C42A1E" w:rsidP="00101FBC">
      <w:pPr>
        <w:pStyle w:val="Listenabsatz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Beispiel: Kind A teilt mit Kind B; dann darf Kind A sich bei Kind B etwas aus der Dose aussuchen (nicht das Kind </w:t>
      </w: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 xml:space="preserve"> das aussucht, was es nicht mag</w:t>
      </w:r>
      <w:r w:rsidR="00101FBC">
        <w:rPr>
          <w:rFonts w:ascii="Arial" w:hAnsi="Arial" w:cs="Arial"/>
          <w:sz w:val="24"/>
          <w:szCs w:val="24"/>
        </w:rPr>
        <w:t>)</w:t>
      </w:r>
    </w:p>
    <w:p w14:paraId="2D02C5DC" w14:textId="72C1E868" w:rsidR="00101FBC" w:rsidRDefault="00101FBC" w:rsidP="00101FBC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Wahl der Behälter</w:t>
      </w:r>
    </w:p>
    <w:p w14:paraId="13FDC08A" w14:textId="2E044953" w:rsidR="00101FBC" w:rsidRDefault="00101FBC" w:rsidP="00101FBC">
      <w:pPr>
        <w:pStyle w:val="Listenabsatz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die kalten Tage haben sich Thermobehälter bewährt</w:t>
      </w:r>
    </w:p>
    <w:p w14:paraId="237ADDA4" w14:textId="757DC88B" w:rsidR="00101FBC" w:rsidRDefault="00101FBC" w:rsidP="00101FBC">
      <w:pPr>
        <w:pStyle w:val="Listenabsatz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Sonstige Dosen sollten so gewählt sein, dass das Kind nicht zu viele einzelne Dosen hat, jedoch auch nicht so groß sein, dass sonst kein Platz mehr im Rucksack ist. </w:t>
      </w:r>
    </w:p>
    <w:p w14:paraId="75838310" w14:textId="4C7F4A39" w:rsidR="00101FBC" w:rsidRDefault="00101FBC" w:rsidP="00101FBC">
      <w:pPr>
        <w:rPr>
          <w:rFonts w:ascii="Arial" w:hAnsi="Arial" w:cs="Arial"/>
          <w:sz w:val="24"/>
          <w:szCs w:val="24"/>
        </w:rPr>
      </w:pPr>
    </w:p>
    <w:p w14:paraId="083889E9" w14:textId="77777777" w:rsidR="00261288" w:rsidRDefault="00261288" w:rsidP="00101FBC">
      <w:pPr>
        <w:rPr>
          <w:rFonts w:ascii="Arial" w:hAnsi="Arial" w:cs="Arial"/>
          <w:sz w:val="24"/>
          <w:szCs w:val="24"/>
        </w:rPr>
      </w:pPr>
    </w:p>
    <w:p w14:paraId="2C4CB031" w14:textId="323B76BD" w:rsidR="00101FBC" w:rsidRDefault="00101FBC" w:rsidP="00101FB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01FBC">
        <w:rPr>
          <w:rFonts w:ascii="Arial" w:hAnsi="Arial" w:cs="Arial"/>
          <w:b/>
          <w:bCs/>
          <w:sz w:val="24"/>
          <w:szCs w:val="24"/>
          <w:u w:val="single"/>
        </w:rPr>
        <w:t>Kleidung:</w:t>
      </w:r>
    </w:p>
    <w:p w14:paraId="2E46FACE" w14:textId="76C4C646" w:rsidR="00101FBC" w:rsidRPr="00101FBC" w:rsidRDefault="00101FBC" w:rsidP="00101FBC">
      <w:pPr>
        <w:pStyle w:val="Listenabsatz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Gummistiefel oder Waldschuhe sollten einen kleinen Absatz haben, damit das Gummiband der Matschhose nicht abrutscht </w:t>
      </w:r>
    </w:p>
    <w:p w14:paraId="75F76CFA" w14:textId="767A89B2" w:rsidR="00101FBC" w:rsidRPr="00101FBC" w:rsidRDefault="00101FBC" w:rsidP="00101FBC">
      <w:pPr>
        <w:pStyle w:val="Listenabsatz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Softshell ist nur kurzzeitig wasserabweisend</w:t>
      </w:r>
    </w:p>
    <w:p w14:paraId="560162A8" w14:textId="718D8B7B" w:rsidR="00101FBC" w:rsidRPr="00101FBC" w:rsidRDefault="00101FBC" w:rsidP="00101FBC">
      <w:pPr>
        <w:pStyle w:val="Listenabsatz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Lieber mehrere dünne Lagen (Wolle-Seide, Merino), statt weniger dicke, da die Kinder sonst in ihrer Bewegung stark eingeschränkt sind</w:t>
      </w:r>
    </w:p>
    <w:p w14:paraId="13E3D76A" w14:textId="0010CBF8" w:rsidR="00101FBC" w:rsidRPr="00101FBC" w:rsidRDefault="00101FBC" w:rsidP="00101FBC">
      <w:pPr>
        <w:pStyle w:val="Listenabsatz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die Kleidung sollte nicht zu groß sein</w:t>
      </w:r>
    </w:p>
    <w:p w14:paraId="1F6DA7F6" w14:textId="234B112E" w:rsidR="00101FBC" w:rsidRPr="00101FBC" w:rsidRDefault="00101FBC" w:rsidP="00101FBC">
      <w:pPr>
        <w:pStyle w:val="Listenabsatz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Hosen nach Möglichkeit mit Hosenträgern </w:t>
      </w:r>
    </w:p>
    <w:p w14:paraId="11DEC7D0" w14:textId="46CD0E3D" w:rsidR="00101FBC" w:rsidRPr="00101FBC" w:rsidRDefault="00101FBC" w:rsidP="00101FBC">
      <w:pPr>
        <w:pStyle w:val="Listenabsatz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Handschuhe:</w:t>
      </w:r>
    </w:p>
    <w:p w14:paraId="43A81C64" w14:textId="00238499" w:rsidR="00101FBC" w:rsidRPr="00396D7E" w:rsidRDefault="00101FBC" w:rsidP="00101FBC">
      <w:pPr>
        <w:pStyle w:val="Listenabsatz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Wasserdichte </w:t>
      </w:r>
      <w:r w:rsidR="00396D7E">
        <w:rPr>
          <w:rFonts w:ascii="Arial" w:hAnsi="Arial" w:cs="Arial"/>
          <w:sz w:val="24"/>
          <w:szCs w:val="24"/>
        </w:rPr>
        <w:t xml:space="preserve">Handschuhe </w:t>
      </w:r>
    </w:p>
    <w:p w14:paraId="6DA28C70" w14:textId="540E38DD" w:rsidR="00396D7E" w:rsidRPr="00396D7E" w:rsidRDefault="00396D7E" w:rsidP="00101FBC">
      <w:pPr>
        <w:pStyle w:val="Listenabsatz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Fingerhandschuhe werden nur angezogen, wenn die Kinder es können </w:t>
      </w:r>
      <w:r w:rsidRPr="00396D7E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Sonst bitte Fäustlinge</w:t>
      </w:r>
    </w:p>
    <w:p w14:paraId="40A84EDA" w14:textId="522F225C" w:rsidR="00396D7E" w:rsidRPr="00396D7E" w:rsidRDefault="00396D7E" w:rsidP="00101FBC">
      <w:pPr>
        <w:pStyle w:val="Listenabsatz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Ggf. ein Paar Handschuhe in Ersatz (Rucksack oder Kiste)</w:t>
      </w:r>
    </w:p>
    <w:p w14:paraId="7546165C" w14:textId="16510B9B" w:rsidR="00396D7E" w:rsidRPr="00396D7E" w:rsidRDefault="00396D7E" w:rsidP="00396D7E">
      <w:pPr>
        <w:pStyle w:val="Listenabsatz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Ersatzkleidung:</w:t>
      </w:r>
    </w:p>
    <w:p w14:paraId="3E36FD7E" w14:textId="589B94A5" w:rsidR="00396D7E" w:rsidRPr="00101FBC" w:rsidRDefault="00396D7E" w:rsidP="00396D7E">
      <w:pPr>
        <w:pStyle w:val="Listenabsatz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Eine komplette Garnitur </w:t>
      </w:r>
      <w:r w:rsidR="00261288">
        <w:rPr>
          <w:rFonts w:ascii="Arial" w:hAnsi="Arial" w:cs="Arial"/>
          <w:sz w:val="24"/>
          <w:szCs w:val="24"/>
        </w:rPr>
        <w:t xml:space="preserve">den Witterungen/Jahreszeiten angepasst </w:t>
      </w:r>
      <w:r>
        <w:rPr>
          <w:rFonts w:ascii="Arial" w:hAnsi="Arial" w:cs="Arial"/>
          <w:sz w:val="24"/>
          <w:szCs w:val="24"/>
        </w:rPr>
        <w:t xml:space="preserve">(Matschsachen, Unterwäsche, Socken, </w:t>
      </w:r>
      <w:r w:rsidR="00261288">
        <w:rPr>
          <w:rFonts w:ascii="Arial" w:hAnsi="Arial" w:cs="Arial"/>
          <w:sz w:val="24"/>
          <w:szCs w:val="24"/>
        </w:rPr>
        <w:t xml:space="preserve">Hose, Oberteil, </w:t>
      </w:r>
      <w:r>
        <w:rPr>
          <w:rFonts w:ascii="Arial" w:hAnsi="Arial" w:cs="Arial"/>
          <w:sz w:val="24"/>
          <w:szCs w:val="24"/>
        </w:rPr>
        <w:t>Schuhe, Schal, Mütze, Handschuhe</w:t>
      </w:r>
      <w:r w:rsidR="00261288">
        <w:rPr>
          <w:rFonts w:ascii="Arial" w:hAnsi="Arial" w:cs="Arial"/>
          <w:sz w:val="24"/>
          <w:szCs w:val="24"/>
        </w:rPr>
        <w:t>)</w:t>
      </w:r>
    </w:p>
    <w:p w14:paraId="7DA23DB9" w14:textId="5426E5C8" w:rsidR="00863ACC" w:rsidRPr="00863ACC" w:rsidRDefault="00863ACC" w:rsidP="00863ACC">
      <w:pPr>
        <w:jc w:val="center"/>
        <w:rPr>
          <w:rFonts w:ascii="Arial" w:hAnsi="Arial" w:cs="Arial"/>
          <w:sz w:val="40"/>
          <w:szCs w:val="40"/>
        </w:rPr>
      </w:pPr>
    </w:p>
    <w:p w14:paraId="734A01FE" w14:textId="77777777" w:rsidR="00863ACC" w:rsidRPr="00863ACC" w:rsidRDefault="00863ACC" w:rsidP="00863ACC">
      <w:pPr>
        <w:jc w:val="center"/>
        <w:rPr>
          <w:sz w:val="40"/>
          <w:szCs w:val="40"/>
        </w:rPr>
      </w:pPr>
    </w:p>
    <w:sectPr w:rsidR="00863ACC" w:rsidRPr="00863ACC" w:rsidSect="00C42A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A077D"/>
    <w:multiLevelType w:val="hybridMultilevel"/>
    <w:tmpl w:val="5178EF3C"/>
    <w:lvl w:ilvl="0" w:tplc="3FE0D4B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2C28"/>
    <w:multiLevelType w:val="hybridMultilevel"/>
    <w:tmpl w:val="CACEE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F353C"/>
    <w:multiLevelType w:val="hybridMultilevel"/>
    <w:tmpl w:val="B6320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724061">
    <w:abstractNumId w:val="1"/>
  </w:num>
  <w:num w:numId="2" w16cid:durableId="1397237279">
    <w:abstractNumId w:val="0"/>
  </w:num>
  <w:num w:numId="3" w16cid:durableId="772821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CC"/>
    <w:rsid w:val="000B765D"/>
    <w:rsid w:val="00101FBC"/>
    <w:rsid w:val="00261288"/>
    <w:rsid w:val="00396D7E"/>
    <w:rsid w:val="005F5C95"/>
    <w:rsid w:val="00863ACC"/>
    <w:rsid w:val="0099028C"/>
    <w:rsid w:val="00B5331C"/>
    <w:rsid w:val="00C42A1E"/>
    <w:rsid w:val="00F8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20CC"/>
  <w15:chartTrackingRefBased/>
  <w15:docId w15:val="{295AE6FF-B9E6-4C8B-A01F-11549395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3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Jochem</dc:creator>
  <cp:keywords/>
  <dc:description/>
  <cp:lastModifiedBy>Christina Jochem</cp:lastModifiedBy>
  <cp:revision>2</cp:revision>
  <dcterms:created xsi:type="dcterms:W3CDTF">2025-05-27T12:31:00Z</dcterms:created>
  <dcterms:modified xsi:type="dcterms:W3CDTF">2025-05-27T12:31:00Z</dcterms:modified>
</cp:coreProperties>
</file>